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8EFCA" w14:textId="77777777" w:rsidR="0099580F" w:rsidRDefault="0099580F" w:rsidP="0099580F">
      <w:pPr>
        <w:widowControl/>
        <w:jc w:val="right"/>
      </w:pPr>
    </w:p>
    <w:p w14:paraId="29341B36" w14:textId="77777777" w:rsidR="0099580F" w:rsidRDefault="0099580F" w:rsidP="0099580F">
      <w:pPr>
        <w:widowControl/>
        <w:jc w:val="right"/>
      </w:pPr>
      <w:r>
        <w:rPr>
          <w:rFonts w:hint="eastAsia"/>
        </w:rPr>
        <w:t>平成　年　月　日</w:t>
      </w:r>
    </w:p>
    <w:p w14:paraId="4F049FC9" w14:textId="77777777" w:rsidR="0099580F" w:rsidRDefault="0099580F" w:rsidP="0099580F">
      <w:pPr>
        <w:widowControl/>
        <w:jc w:val="left"/>
      </w:pPr>
      <w:r>
        <w:rPr>
          <w:rFonts w:hint="eastAsia"/>
        </w:rPr>
        <w:t>株式会社　ОΟОΟ</w:t>
      </w:r>
    </w:p>
    <w:p w14:paraId="7F72D28F" w14:textId="77777777" w:rsidR="0099580F" w:rsidRDefault="0099580F" w:rsidP="0099580F">
      <w:pPr>
        <w:widowControl/>
        <w:jc w:val="left"/>
      </w:pPr>
      <w:r>
        <w:rPr>
          <w:rFonts w:hint="eastAsia"/>
        </w:rPr>
        <w:t xml:space="preserve">営業部　ΟООΟ　様 </w:t>
      </w:r>
    </w:p>
    <w:p w14:paraId="7304B168" w14:textId="77777777" w:rsidR="0099580F" w:rsidRDefault="0099580F" w:rsidP="0099580F">
      <w:pPr>
        <w:widowControl/>
        <w:ind w:firstLineChars="3037" w:firstLine="6378"/>
        <w:jc w:val="left"/>
      </w:pPr>
    </w:p>
    <w:p w14:paraId="1616CD8F" w14:textId="77777777" w:rsidR="0099580F" w:rsidRDefault="0099580F" w:rsidP="0099580F">
      <w:pPr>
        <w:widowControl/>
        <w:ind w:firstLineChars="3037" w:firstLine="6378"/>
        <w:jc w:val="left"/>
      </w:pPr>
      <w:bookmarkStart w:id="0" w:name="_GoBack"/>
      <w:bookmarkEnd w:id="0"/>
      <w:r>
        <w:rPr>
          <w:rFonts w:hint="eastAsia"/>
        </w:rPr>
        <w:t>株式会社　あいうえお</w:t>
      </w:r>
    </w:p>
    <w:p w14:paraId="03D89449" w14:textId="77777777" w:rsidR="0099580F" w:rsidRDefault="0099580F" w:rsidP="0099580F">
      <w:pPr>
        <w:widowControl/>
        <w:ind w:firstLineChars="3037" w:firstLine="6378"/>
        <w:jc w:val="left"/>
      </w:pPr>
      <w:r>
        <w:rPr>
          <w:rFonts w:hint="eastAsia"/>
        </w:rPr>
        <w:t>〇〇部　ΟООΟ　印</w:t>
      </w:r>
    </w:p>
    <w:p w14:paraId="26BD63E0" w14:textId="77777777" w:rsidR="0099580F" w:rsidRDefault="0099580F" w:rsidP="0099580F">
      <w:pPr>
        <w:widowControl/>
        <w:ind w:firstLineChars="3037" w:firstLine="6378"/>
        <w:jc w:val="left"/>
      </w:pPr>
      <w:r>
        <w:rPr>
          <w:rFonts w:hint="eastAsia"/>
        </w:rPr>
        <w:t>電話 123-456-7890</w:t>
      </w:r>
    </w:p>
    <w:p w14:paraId="4AAD5A6C" w14:textId="77777777" w:rsidR="0099580F" w:rsidRDefault="0099580F" w:rsidP="0099580F">
      <w:pPr>
        <w:widowControl/>
        <w:jc w:val="left"/>
      </w:pPr>
    </w:p>
    <w:p w14:paraId="7772B719" w14:textId="77777777" w:rsidR="0099580F" w:rsidRDefault="0099580F" w:rsidP="0099580F">
      <w:pPr>
        <w:widowControl/>
        <w:jc w:val="center"/>
        <w:rPr>
          <w:sz w:val="24"/>
          <w:szCs w:val="24"/>
        </w:rPr>
      </w:pPr>
    </w:p>
    <w:p w14:paraId="06E7406F" w14:textId="77777777" w:rsidR="0099580F" w:rsidRPr="0087480E" w:rsidRDefault="0099580F" w:rsidP="0099580F">
      <w:pPr>
        <w:widowControl/>
        <w:jc w:val="center"/>
        <w:rPr>
          <w:sz w:val="24"/>
          <w:szCs w:val="24"/>
        </w:rPr>
      </w:pPr>
      <w:r w:rsidRPr="0087480E">
        <w:rPr>
          <w:rFonts w:hint="eastAsia"/>
          <w:sz w:val="24"/>
          <w:szCs w:val="24"/>
        </w:rPr>
        <w:t>新規お取引について</w:t>
      </w:r>
    </w:p>
    <w:p w14:paraId="709F89A9" w14:textId="77777777" w:rsidR="0099580F" w:rsidRDefault="0099580F" w:rsidP="0099580F">
      <w:pPr>
        <w:widowControl/>
        <w:jc w:val="left"/>
      </w:pPr>
    </w:p>
    <w:p w14:paraId="33710019" w14:textId="77777777" w:rsidR="0099580F" w:rsidRDefault="0099580F" w:rsidP="0099580F">
      <w:pPr>
        <w:widowControl/>
        <w:jc w:val="left"/>
      </w:pPr>
    </w:p>
    <w:p w14:paraId="111D818C" w14:textId="77777777" w:rsidR="0099580F" w:rsidRDefault="0099580F" w:rsidP="0099580F">
      <w:pPr>
        <w:widowControl/>
        <w:jc w:val="left"/>
      </w:pPr>
      <w:r>
        <w:rPr>
          <w:rFonts w:hint="eastAsia"/>
        </w:rPr>
        <w:t>拝  啓</w:t>
      </w:r>
    </w:p>
    <w:p w14:paraId="33FF8FC2" w14:textId="77777777" w:rsidR="0099580F" w:rsidRDefault="0099580F" w:rsidP="0099580F">
      <w:pPr>
        <w:widowControl/>
        <w:jc w:val="left"/>
      </w:pPr>
      <w:r>
        <w:rPr>
          <w:rFonts w:hint="eastAsia"/>
        </w:rPr>
        <w:t>ΟΟの候、貴社におかれましては益々ご清祥のこととお慶び申し上げます。</w:t>
      </w:r>
    </w:p>
    <w:p w14:paraId="6E3ACC48" w14:textId="77777777" w:rsidR="0099580F" w:rsidRDefault="0099580F" w:rsidP="0099580F">
      <w:pPr>
        <w:widowControl/>
        <w:jc w:val="left"/>
      </w:pPr>
      <w:r>
        <w:rPr>
          <w:rFonts w:hint="eastAsia"/>
        </w:rPr>
        <w:t>この度は、</w:t>
      </w:r>
      <w:r w:rsidRPr="00BF5C73">
        <w:rPr>
          <w:rFonts w:hint="eastAsia"/>
        </w:rPr>
        <w:t>弊社との新規取引のお申し出をいただきまして、誠にありがたく、光栄に存じます。</w:t>
      </w:r>
    </w:p>
    <w:p w14:paraId="60BBD8F2" w14:textId="77777777" w:rsidR="0099580F" w:rsidRDefault="0099580F" w:rsidP="0099580F">
      <w:pPr>
        <w:widowControl/>
        <w:jc w:val="left"/>
      </w:pPr>
      <w:r w:rsidRPr="00BF5C73">
        <w:rPr>
          <w:rFonts w:hint="eastAsia"/>
        </w:rPr>
        <w:t>早速検討させていただきましたところ、今回は誠に残念ではございますが貴意に添いかねる結論となりました。</w:t>
      </w:r>
      <w:r>
        <w:rPr>
          <w:rFonts w:hint="eastAsia"/>
        </w:rPr>
        <w:t>現状ではお取扱商品の調達の予定がありませんため、新規お取引を見送らせていただきたく存じます。</w:t>
      </w:r>
    </w:p>
    <w:p w14:paraId="217EA03F" w14:textId="77777777" w:rsidR="0099580F" w:rsidRDefault="0099580F" w:rsidP="0099580F">
      <w:pPr>
        <w:widowControl/>
        <w:jc w:val="left"/>
      </w:pPr>
      <w:r>
        <w:rPr>
          <w:rFonts w:hint="eastAsia"/>
        </w:rPr>
        <w:t>また、今回は残念な結果となりましたが、何かのご機会がごさいましたら、再度ご提案いただきたくお願いいたします。</w:t>
      </w:r>
    </w:p>
    <w:p w14:paraId="11D64CAF" w14:textId="77777777" w:rsidR="0099580F" w:rsidRDefault="0099580F" w:rsidP="0099580F">
      <w:pPr>
        <w:widowControl/>
        <w:jc w:val="left"/>
      </w:pPr>
      <w:r>
        <w:rPr>
          <w:rFonts w:hint="eastAsia"/>
        </w:rPr>
        <w:t>今後ともなにとぞ末永くご厚誼を賜りますようお願い申し上げます。</w:t>
      </w:r>
    </w:p>
    <w:p w14:paraId="6548871A" w14:textId="77777777" w:rsidR="0099580F" w:rsidRDefault="0099580F" w:rsidP="0099580F">
      <w:pPr>
        <w:widowControl/>
        <w:jc w:val="left"/>
      </w:pPr>
      <w:r>
        <w:rPr>
          <w:rFonts w:hint="eastAsia"/>
        </w:rPr>
        <w:t>まずはとり急ぎお知らせいたします。</w:t>
      </w:r>
    </w:p>
    <w:p w14:paraId="2A73CCC2" w14:textId="77777777" w:rsidR="00BD2D52" w:rsidRDefault="0099580F" w:rsidP="0099580F">
      <w:r>
        <w:rPr>
          <w:rFonts w:hint="eastAsia"/>
        </w:rPr>
        <w:t>敬  具</w:t>
      </w:r>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0F"/>
    <w:rsid w:val="005C78FF"/>
    <w:rsid w:val="008352A3"/>
    <w:rsid w:val="0099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5732A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80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Macintosh Word</Application>
  <DocSecurity>0</DocSecurity>
  <Lines>2</Lines>
  <Paragraphs>1</Paragraphs>
  <ScaleCrop>false</ScaleCrop>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2017-07-24T17:39:00Z</dcterms:created>
  <dcterms:modified xsi:type="dcterms:W3CDTF">2017-07-24T17:40:00Z</dcterms:modified>
</cp:coreProperties>
</file>